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E3" w:rsidRPr="007969E3" w:rsidRDefault="007969E3" w:rsidP="007969E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7969E3" w:rsidRPr="007969E3" w:rsidRDefault="007969E3" w:rsidP="007969E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7969E3" w:rsidRPr="007969E3" w:rsidRDefault="004426F5" w:rsidP="007969E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144</w:t>
      </w:r>
      <w:r w:rsidR="007969E3"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/2024. (V.9.) Kt. számú </w:t>
      </w:r>
    </w:p>
    <w:p w:rsidR="007969E3" w:rsidRPr="007969E3" w:rsidRDefault="007969E3" w:rsidP="007969E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969E3" w:rsidRPr="007969E3" w:rsidRDefault="007969E3" w:rsidP="00796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69E3" w:rsidRPr="007969E3" w:rsidRDefault="007969E3" w:rsidP="0079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7969E3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7969E3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7969E3">
        <w:rPr>
          <w:rFonts w:ascii="Times New Roman" w:eastAsia="Calibri" w:hAnsi="Times New Roman" w:cs="Times New Roman"/>
          <w:b/>
          <w:sz w:val="24"/>
          <w:szCs w:val="24"/>
        </w:rPr>
        <w:t xml:space="preserve">/23 </w:t>
      </w:r>
      <w:proofErr w:type="spellStart"/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</w:t>
      </w:r>
      <w:r w:rsidR="00442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 értéke</w:t>
      </w:r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sítéséről</w:t>
      </w:r>
    </w:p>
    <w:p w:rsidR="007969E3" w:rsidRPr="007969E3" w:rsidRDefault="007969E3" w:rsidP="0079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69E3" w:rsidRPr="007969E3" w:rsidRDefault="007969E3" w:rsidP="007969E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7969E3" w:rsidRPr="007969E3" w:rsidRDefault="007969E3" w:rsidP="007969E3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9E3" w:rsidRPr="007969E3" w:rsidRDefault="007969E3" w:rsidP="00796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</w:t>
      </w: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Megállapítja</w:t>
      </w: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7969E3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7969E3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7969E3">
        <w:rPr>
          <w:rFonts w:ascii="Times New Roman" w:eastAsia="Calibri" w:hAnsi="Times New Roman" w:cs="Times New Roman"/>
          <w:b/>
          <w:sz w:val="24"/>
          <w:szCs w:val="24"/>
        </w:rPr>
        <w:t>/23 helyrajzi számú, 76</w:t>
      </w:r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7969E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</w:t>
      </w:r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megnevezésű, valóságban a Tiszavasvári, Vasvári P. u. 6. sz. II. </w:t>
      </w:r>
      <w:proofErr w:type="spellStart"/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>lh</w:t>
      </w:r>
      <w:proofErr w:type="spellEnd"/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2/6. alatti ingatlan értékesítésére 1 db pályázat érkezett, </w:t>
      </w:r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pályázó </w:t>
      </w:r>
      <w:proofErr w:type="spellStart"/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Gerics</w:t>
      </w:r>
      <w:proofErr w:type="spellEnd"/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András </w:t>
      </w:r>
      <w:r w:rsidR="00944C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944C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</w:t>
      </w:r>
      <w:r w:rsidRPr="003C1E5E">
        <w:rPr>
          <w:rFonts w:ascii="Times New Roman" w:hAnsi="Times New Roman"/>
          <w:b/>
          <w:sz w:val="24"/>
          <w:szCs w:val="24"/>
        </w:rPr>
        <w:t>. szám</w:t>
      </w:r>
      <w:r w:rsidRPr="003C1E5E">
        <w:rPr>
          <w:rFonts w:ascii="Times New Roman" w:hAnsi="Times New Roman"/>
          <w:sz w:val="24"/>
          <w:szCs w:val="24"/>
        </w:rPr>
        <w:t xml:space="preserve"> </w:t>
      </w:r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alatti lakos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7969E3" w:rsidRPr="007969E3" w:rsidRDefault="007969E3" w:rsidP="00796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969E3" w:rsidRPr="007969E3" w:rsidRDefault="007969E3" w:rsidP="00796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2.1 Megállapítja, hogy az 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1. pont szerinti pályázat érvényes</w:t>
      </w: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mivel 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pályázati felhívás szerint kerültek benyújtásra, és tartalmazzák valamennyi, a pályázati felhívásban szereplő tartalmi elemet. </w:t>
      </w:r>
    </w:p>
    <w:p w:rsidR="007969E3" w:rsidRPr="007969E3" w:rsidRDefault="007969E3" w:rsidP="00796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Megállapítja, </w:t>
      </w: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az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1. pont szerinti ingatlanra vonatkozóan a 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pályázati eljárás eredményes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</w:p>
    <w:p w:rsidR="007969E3" w:rsidRPr="007969E3" w:rsidRDefault="007969E3" w:rsidP="00796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969E3" w:rsidRPr="007969E3" w:rsidRDefault="007969E3" w:rsidP="00796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Úgy dönt</w:t>
      </w: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az 1. pont szerinti ingatlanra az 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érvényes</w:t>
      </w: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pályázatot benyújtó </w:t>
      </w:r>
      <w:proofErr w:type="spellStart"/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Gerics</w:t>
      </w:r>
      <w:proofErr w:type="spellEnd"/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András</w:t>
      </w: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44C3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 w:rsidR="00944C3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</w:t>
      </w:r>
      <w:r w:rsidR="004426F5" w:rsidRPr="003C1E5E">
        <w:rPr>
          <w:rFonts w:ascii="Times New Roman" w:hAnsi="Times New Roman"/>
          <w:b/>
          <w:sz w:val="24"/>
          <w:szCs w:val="24"/>
        </w:rPr>
        <w:t xml:space="preserve">. 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sz. alatti lakossal köt szerződést,</w:t>
      </w: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10.20</w:t>
      </w:r>
      <w:r w:rsidR="00442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</w:t>
      </w:r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.000 Ft. </w:t>
      </w:r>
      <w:proofErr w:type="gramStart"/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vételáron</w:t>
      </w:r>
      <w:proofErr w:type="gramEnd"/>
      <w:r w:rsidRPr="00796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7969E3" w:rsidRPr="007969E3" w:rsidRDefault="007969E3" w:rsidP="00796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969E3" w:rsidRPr="007969E3" w:rsidRDefault="007969E3" w:rsidP="00796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</w:t>
      </w:r>
    </w:p>
    <w:p w:rsidR="007969E3" w:rsidRPr="007969E3" w:rsidRDefault="007969E3" w:rsidP="007969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9E3" w:rsidRPr="007969E3" w:rsidRDefault="007969E3" w:rsidP="007969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döntésről tájékoztassa </w:t>
      </w:r>
      <w:proofErr w:type="spellStart"/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Gerics</w:t>
      </w:r>
      <w:proofErr w:type="spellEnd"/>
      <w:r w:rsidRPr="007969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András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44C3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bookmarkStart w:id="0" w:name="_GoBack"/>
      <w:bookmarkEnd w:id="0"/>
      <w:r w:rsidR="004426F5" w:rsidRPr="003C1E5E">
        <w:rPr>
          <w:rFonts w:ascii="Times New Roman" w:hAnsi="Times New Roman"/>
          <w:b/>
          <w:sz w:val="24"/>
          <w:szCs w:val="24"/>
        </w:rPr>
        <w:t xml:space="preserve"> 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>alatti lakost.</w:t>
      </w:r>
    </w:p>
    <w:p w:rsidR="007969E3" w:rsidRPr="007969E3" w:rsidRDefault="007969E3" w:rsidP="007969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>4.2. az adásvételi szerződés tervezetet terjessze a Képviselő-testület elé.</w:t>
      </w:r>
    </w:p>
    <w:p w:rsidR="007969E3" w:rsidRPr="007969E3" w:rsidRDefault="007969E3" w:rsidP="0079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9E3" w:rsidRPr="007969E3" w:rsidRDefault="007969E3" w:rsidP="0079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9E3" w:rsidRPr="007969E3" w:rsidRDefault="007969E3" w:rsidP="007969E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4.1 azonnal, 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7969E3" w:rsidRPr="007969E3" w:rsidRDefault="007969E3" w:rsidP="007969E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>4.2 esedékességkor</w:t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9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</w:p>
    <w:p w:rsidR="007969E3" w:rsidRDefault="007969E3" w:rsidP="0079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0C5C" w:rsidRDefault="002B0C5C" w:rsidP="0079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0C5C" w:rsidRPr="007969E3" w:rsidRDefault="002B0C5C" w:rsidP="0079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9E3" w:rsidRPr="007969E3" w:rsidRDefault="007969E3" w:rsidP="0079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9E3" w:rsidRPr="0018375F" w:rsidRDefault="007969E3" w:rsidP="007969E3">
      <w:pPr>
        <w:pStyle w:val="Alaprtelmezett"/>
        <w:tabs>
          <w:tab w:val="clear" w:pos="708"/>
        </w:tabs>
        <w:suppressAutoHyphens w:val="0"/>
        <w:spacing w:line="240" w:lineRule="auto"/>
        <w:jc w:val="both"/>
        <w:rPr>
          <w:b/>
          <w:color w:val="auto"/>
          <w:sz w:val="24"/>
          <w:szCs w:val="24"/>
        </w:rPr>
      </w:pPr>
      <w:r w:rsidRPr="0018375F">
        <w:rPr>
          <w:b/>
          <w:color w:val="auto"/>
          <w:sz w:val="24"/>
          <w:szCs w:val="24"/>
        </w:rPr>
        <w:tab/>
        <w:t>Szőke Zoltán</w:t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  <w:t xml:space="preserve">Dr. </w:t>
      </w:r>
      <w:proofErr w:type="spellStart"/>
      <w:r w:rsidRPr="0018375F">
        <w:rPr>
          <w:b/>
          <w:color w:val="auto"/>
          <w:sz w:val="24"/>
          <w:szCs w:val="24"/>
        </w:rPr>
        <w:t>Kórik</w:t>
      </w:r>
      <w:proofErr w:type="spellEnd"/>
      <w:r w:rsidRPr="0018375F">
        <w:rPr>
          <w:b/>
          <w:color w:val="auto"/>
          <w:sz w:val="24"/>
          <w:szCs w:val="24"/>
        </w:rPr>
        <w:t xml:space="preserve"> Zsuzsanna</w:t>
      </w:r>
    </w:p>
    <w:p w:rsidR="007969E3" w:rsidRPr="0018375F" w:rsidRDefault="007969E3" w:rsidP="007969E3">
      <w:pPr>
        <w:pStyle w:val="Alaprtelmezett"/>
        <w:tabs>
          <w:tab w:val="clear" w:pos="708"/>
        </w:tabs>
        <w:suppressAutoHyphens w:val="0"/>
        <w:spacing w:line="240" w:lineRule="auto"/>
        <w:jc w:val="both"/>
        <w:rPr>
          <w:b/>
          <w:color w:val="auto"/>
          <w:sz w:val="24"/>
          <w:szCs w:val="24"/>
        </w:rPr>
      </w:pPr>
      <w:r w:rsidRPr="0018375F">
        <w:rPr>
          <w:b/>
          <w:color w:val="auto"/>
          <w:sz w:val="24"/>
          <w:szCs w:val="24"/>
        </w:rPr>
        <w:tab/>
      </w:r>
      <w:proofErr w:type="gramStart"/>
      <w:r w:rsidRPr="0018375F">
        <w:rPr>
          <w:b/>
          <w:color w:val="auto"/>
          <w:sz w:val="24"/>
          <w:szCs w:val="24"/>
        </w:rPr>
        <w:t>polgármester</w:t>
      </w:r>
      <w:proofErr w:type="gramEnd"/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</w:r>
      <w:r w:rsidRPr="0018375F">
        <w:rPr>
          <w:b/>
          <w:color w:val="auto"/>
          <w:sz w:val="24"/>
          <w:szCs w:val="24"/>
        </w:rPr>
        <w:tab/>
        <w:t>jegyző</w:t>
      </w:r>
    </w:p>
    <w:p w:rsidR="000F3FB9" w:rsidRDefault="000F3FB9"/>
    <w:sectPr w:rsidR="000F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E3"/>
    <w:rsid w:val="000F3FB9"/>
    <w:rsid w:val="002B0C5C"/>
    <w:rsid w:val="002B6079"/>
    <w:rsid w:val="004426F5"/>
    <w:rsid w:val="007969E3"/>
    <w:rsid w:val="009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7969E3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Alaprtelmezett">
    <w:name w:val="Alapértelmezett"/>
    <w:link w:val="AlaprtelmezettChar"/>
    <w:rsid w:val="007969E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7969E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7969E3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Alaprtelmezett">
    <w:name w:val="Alapértelmezett"/>
    <w:link w:val="AlaprtelmezettChar"/>
    <w:rsid w:val="007969E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7969E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2024-05-15T13:30:00Z</dcterms:created>
  <dcterms:modified xsi:type="dcterms:W3CDTF">2024-05-15T13:30:00Z</dcterms:modified>
</cp:coreProperties>
</file>